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"/>
        <w:gridCol w:w="8570"/>
        <w:gridCol w:w="3626"/>
        <w:gridCol w:w="1176"/>
      </w:tblGrid>
      <w:tr w:rsidR="00654115" w:rsidRPr="00654115" w:rsidTr="00917FD7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54115" w:rsidRPr="00654115" w:rsidRDefault="00654115" w:rsidP="007C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  <w:lang w:eastAsia="hr-HR"/>
              </w:rPr>
            </w:pPr>
          </w:p>
          <w:p w:rsidR="00654115" w:rsidRDefault="00654115" w:rsidP="007C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  <w:lang w:eastAsia="hr-HR"/>
              </w:rPr>
              <w:t>TEHNIČKA ŠKOLA VIROVITICA ŠK. G. 20</w:t>
            </w:r>
            <w:r w:rsidR="007B3B93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  <w:lang w:eastAsia="hr-HR"/>
              </w:rPr>
              <w:t>2</w:t>
            </w:r>
            <w:r w:rsidR="00C6687E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  <w:lang w:eastAsia="hr-HR"/>
              </w:rPr>
              <w:t>1</w:t>
            </w:r>
            <w:r w:rsidRPr="00654115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  <w:lang w:eastAsia="hr-HR"/>
              </w:rPr>
              <w:t>./202</w:t>
            </w:r>
            <w:r w:rsidR="00C6687E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  <w:lang w:eastAsia="hr-HR"/>
              </w:rPr>
              <w:t>2</w:t>
            </w:r>
            <w:r w:rsidRPr="00654115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  <w:lang w:eastAsia="hr-HR"/>
              </w:rPr>
              <w:t>.</w:t>
            </w:r>
          </w:p>
          <w:p w:rsidR="00AA67BA" w:rsidRDefault="00AA67BA" w:rsidP="007C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  <w:lang w:eastAsia="hr-HR"/>
              </w:rPr>
            </w:pPr>
          </w:p>
          <w:p w:rsidR="00654115" w:rsidRPr="00654115" w:rsidRDefault="00654115" w:rsidP="007C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7C3C1B" w:rsidRPr="00654115" w:rsidTr="007C3C1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C3C1B" w:rsidRPr="00654115" w:rsidRDefault="007C3C1B" w:rsidP="007C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7C3C1B" w:rsidRDefault="00654115" w:rsidP="007C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4. RAZRED – MEDICINSKA SESTRA/TEHNIČAR OPĆE NJEGE</w:t>
            </w:r>
          </w:p>
          <w:p w:rsidR="00AA67BA" w:rsidRPr="00C6687E" w:rsidRDefault="00C6687E" w:rsidP="007C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hr-HR"/>
              </w:rPr>
              <w:t>PLAVOM</w:t>
            </w:r>
            <w:r w:rsidR="00AA67BA" w:rsidRPr="00C6687E"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hr-HR"/>
              </w:rPr>
              <w:t xml:space="preserve"> BOJOM OZNAČENI SU NOVI UDŽBENICI</w:t>
            </w:r>
          </w:p>
        </w:tc>
        <w:tc>
          <w:tcPr>
            <w:tcW w:w="0" w:type="auto"/>
            <w:vAlign w:val="center"/>
            <w:hideMark/>
          </w:tcPr>
          <w:p w:rsidR="007C3C1B" w:rsidRPr="00654115" w:rsidRDefault="007C3C1B" w:rsidP="007C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7C3C1B" w:rsidRPr="00654115" w:rsidRDefault="007C3C1B" w:rsidP="007C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7C3C1B" w:rsidRPr="00654115" w:rsidTr="007C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C1B" w:rsidRPr="00654115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1365</w:t>
            </w:r>
          </w:p>
        </w:tc>
        <w:tc>
          <w:tcPr>
            <w:tcW w:w="0" w:type="auto"/>
            <w:vAlign w:val="center"/>
            <w:hideMark/>
          </w:tcPr>
          <w:p w:rsidR="007C3C1B" w:rsidRPr="00654115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ZDRAVSTVENA NJEGA 3 - ZDRAVSTVENA NJEGA INTERNISTIČKIH BOLESNIKA : udžbenik za 3. razred srednjih medicinskih škola</w:t>
            </w:r>
          </w:p>
        </w:tc>
        <w:tc>
          <w:tcPr>
            <w:tcW w:w="0" w:type="auto"/>
            <w:vAlign w:val="center"/>
            <w:hideMark/>
          </w:tcPr>
          <w:p w:rsidR="007C3C1B" w:rsidRPr="00654115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Ljiljana Broz, Maja Budisavljević, Sanda Franković</w:t>
            </w:r>
          </w:p>
        </w:tc>
        <w:tc>
          <w:tcPr>
            <w:tcW w:w="0" w:type="auto"/>
            <w:vAlign w:val="center"/>
            <w:hideMark/>
          </w:tcPr>
          <w:p w:rsidR="007C3C1B" w:rsidRPr="00654115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7C3C1B" w:rsidRPr="00654115" w:rsidTr="007C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C1B" w:rsidRPr="00654115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3776</w:t>
            </w:r>
          </w:p>
        </w:tc>
        <w:tc>
          <w:tcPr>
            <w:tcW w:w="0" w:type="auto"/>
            <w:vAlign w:val="center"/>
            <w:hideMark/>
          </w:tcPr>
          <w:p w:rsidR="007C3C1B" w:rsidRPr="00654115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PATOLOGIJA I PATOFIZIOLOGIJA : udžbenik za srednje medicinske i zdravstvene škole</w:t>
            </w:r>
          </w:p>
        </w:tc>
        <w:tc>
          <w:tcPr>
            <w:tcW w:w="0" w:type="auto"/>
            <w:vAlign w:val="center"/>
            <w:hideMark/>
          </w:tcPr>
          <w:p w:rsidR="007C3C1B" w:rsidRPr="00654115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Valerija Blažičević, Ivan Damjanov</w:t>
            </w:r>
          </w:p>
        </w:tc>
        <w:tc>
          <w:tcPr>
            <w:tcW w:w="0" w:type="auto"/>
            <w:vAlign w:val="center"/>
            <w:hideMark/>
          </w:tcPr>
          <w:p w:rsidR="007C3C1B" w:rsidRPr="00654115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MN</w:t>
            </w:r>
          </w:p>
        </w:tc>
      </w:tr>
      <w:tr w:rsidR="007C3C1B" w:rsidRPr="00654115" w:rsidTr="007C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C1B" w:rsidRPr="00654115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4213</w:t>
            </w:r>
          </w:p>
        </w:tc>
        <w:tc>
          <w:tcPr>
            <w:tcW w:w="0" w:type="auto"/>
            <w:vAlign w:val="center"/>
            <w:hideMark/>
          </w:tcPr>
          <w:p w:rsidR="007C3C1B" w:rsidRPr="00654115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FARMAKOLOGIJA : za srednje medicinske i zdravstvene škole</w:t>
            </w:r>
          </w:p>
        </w:tc>
        <w:tc>
          <w:tcPr>
            <w:tcW w:w="0" w:type="auto"/>
            <w:vAlign w:val="center"/>
            <w:hideMark/>
          </w:tcPr>
          <w:p w:rsidR="007C3C1B" w:rsidRPr="00654115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Ileana Linčir</w:t>
            </w:r>
          </w:p>
        </w:tc>
        <w:tc>
          <w:tcPr>
            <w:tcW w:w="0" w:type="auto"/>
            <w:vAlign w:val="center"/>
            <w:hideMark/>
          </w:tcPr>
          <w:p w:rsidR="007C3C1B" w:rsidRPr="00654115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MN</w:t>
            </w:r>
          </w:p>
        </w:tc>
      </w:tr>
      <w:tr w:rsidR="007C3C1B" w:rsidRPr="00654115" w:rsidTr="007C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C1B" w:rsidRPr="00654115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4889</w:t>
            </w:r>
          </w:p>
        </w:tc>
        <w:tc>
          <w:tcPr>
            <w:tcW w:w="0" w:type="auto"/>
            <w:vAlign w:val="center"/>
            <w:hideMark/>
          </w:tcPr>
          <w:p w:rsidR="007C3C1B" w:rsidRPr="00654115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ZDRAVSTVENA NJEGA U ZAŠTITI MENTALNOG ZDRAVLJA : udžbenik za srednje medicinske i zdravstvene škole</w:t>
            </w:r>
          </w:p>
        </w:tc>
        <w:tc>
          <w:tcPr>
            <w:tcW w:w="0" w:type="auto"/>
            <w:vAlign w:val="center"/>
            <w:hideMark/>
          </w:tcPr>
          <w:p w:rsidR="007C3C1B" w:rsidRPr="00654115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Suzana Ribarić, Aleksandra Vidoša</w:t>
            </w:r>
          </w:p>
        </w:tc>
        <w:tc>
          <w:tcPr>
            <w:tcW w:w="0" w:type="auto"/>
            <w:vAlign w:val="center"/>
            <w:hideMark/>
          </w:tcPr>
          <w:p w:rsidR="007C3C1B" w:rsidRPr="00654115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MN</w:t>
            </w:r>
          </w:p>
        </w:tc>
      </w:tr>
      <w:tr w:rsidR="00811B98" w:rsidRPr="00811B98" w:rsidTr="007C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C1B" w:rsidRPr="00811B98" w:rsidRDefault="00811B98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  <w:r w:rsidRPr="00811B98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5472</w:t>
            </w:r>
          </w:p>
        </w:tc>
        <w:tc>
          <w:tcPr>
            <w:tcW w:w="0" w:type="auto"/>
            <w:vAlign w:val="center"/>
            <w:hideMark/>
          </w:tcPr>
          <w:p w:rsidR="007C3C1B" w:rsidRPr="00811B98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  <w:r w:rsidRPr="00811B98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ZDRAVSTVENA NJEGA KIRURŠKIH BOLESNIKA - OPĆA : udžbenik za 4. razred medicinske škole za zanimanje medicinska sestra opće njege/medicinski tehničar opće njege</w:t>
            </w:r>
          </w:p>
        </w:tc>
        <w:tc>
          <w:tcPr>
            <w:tcW w:w="0" w:type="auto"/>
            <w:vAlign w:val="center"/>
            <w:hideMark/>
          </w:tcPr>
          <w:p w:rsidR="007C3C1B" w:rsidRPr="00811B98" w:rsidRDefault="00811B98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  <w:r w:rsidRPr="00811B98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Nada Prlić</w:t>
            </w:r>
          </w:p>
        </w:tc>
        <w:tc>
          <w:tcPr>
            <w:tcW w:w="0" w:type="auto"/>
            <w:vAlign w:val="center"/>
            <w:hideMark/>
          </w:tcPr>
          <w:p w:rsidR="007C3C1B" w:rsidRPr="00811B98" w:rsidRDefault="00811B98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  <w:r w:rsidRPr="00811B98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ŠK</w:t>
            </w:r>
          </w:p>
        </w:tc>
      </w:tr>
      <w:tr w:rsidR="00136DE0" w:rsidRPr="00654115" w:rsidTr="007C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6DE0" w:rsidRPr="00654115" w:rsidRDefault="00136DE0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36DE0" w:rsidRPr="00654115" w:rsidRDefault="00136DE0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5443</w:t>
            </w:r>
          </w:p>
        </w:tc>
        <w:tc>
          <w:tcPr>
            <w:tcW w:w="0" w:type="auto"/>
            <w:vAlign w:val="center"/>
            <w:hideMark/>
          </w:tcPr>
          <w:p w:rsidR="00136DE0" w:rsidRPr="00654115" w:rsidRDefault="00136DE0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BIOFIZIKA: udžbenik za</w:t>
            </w:r>
            <w:r w:rsidR="00803015"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4. razred srednjih medicinskih</w:t>
            </w: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škola za zanimanje medicinska sestra opće njege/medicinski tehničar opće njege</w:t>
            </w:r>
          </w:p>
        </w:tc>
        <w:tc>
          <w:tcPr>
            <w:tcW w:w="0" w:type="auto"/>
            <w:vAlign w:val="center"/>
            <w:hideMark/>
          </w:tcPr>
          <w:p w:rsidR="00136DE0" w:rsidRPr="00654115" w:rsidRDefault="00136DE0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Sanja Dolanskin Babić, Tatjana Roginić</w:t>
            </w:r>
          </w:p>
        </w:tc>
        <w:tc>
          <w:tcPr>
            <w:tcW w:w="0" w:type="auto"/>
            <w:vAlign w:val="center"/>
            <w:hideMark/>
          </w:tcPr>
          <w:p w:rsidR="00136DE0" w:rsidRPr="00654115" w:rsidRDefault="00136DE0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B15762" w:rsidRPr="00654115" w:rsidTr="007C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762" w:rsidRPr="00654115" w:rsidRDefault="00B15762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15762" w:rsidRPr="00654115" w:rsidRDefault="00B15762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6356</w:t>
            </w:r>
          </w:p>
        </w:tc>
        <w:tc>
          <w:tcPr>
            <w:tcW w:w="0" w:type="auto"/>
            <w:vAlign w:val="center"/>
            <w:hideMark/>
          </w:tcPr>
          <w:p w:rsidR="00B15762" w:rsidRPr="00654115" w:rsidRDefault="00B15762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HIGIJENA- PREVENTIVNA MEDICINA: udžbenik za četvrti razred medicinske škole za zanimanje medicinska sestra opće njege/medicinski tehničar opće njege</w:t>
            </w:r>
          </w:p>
        </w:tc>
        <w:tc>
          <w:tcPr>
            <w:tcW w:w="0" w:type="auto"/>
            <w:vAlign w:val="center"/>
            <w:hideMark/>
          </w:tcPr>
          <w:p w:rsidR="00B15762" w:rsidRPr="00654115" w:rsidRDefault="00B15762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Darko Ropac, Dinko Puntarić</w:t>
            </w:r>
          </w:p>
        </w:tc>
        <w:tc>
          <w:tcPr>
            <w:tcW w:w="0" w:type="auto"/>
            <w:vAlign w:val="center"/>
            <w:hideMark/>
          </w:tcPr>
          <w:p w:rsidR="00B15762" w:rsidRPr="00654115" w:rsidRDefault="00B15762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MN</w:t>
            </w:r>
          </w:p>
        </w:tc>
      </w:tr>
      <w:tr w:rsidR="00B15762" w:rsidRPr="00654115" w:rsidTr="007C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762" w:rsidRPr="00654115" w:rsidRDefault="00B15762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15762" w:rsidRPr="00654115" w:rsidRDefault="00B15762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6357</w:t>
            </w:r>
          </w:p>
        </w:tc>
        <w:tc>
          <w:tcPr>
            <w:tcW w:w="0" w:type="auto"/>
            <w:vAlign w:val="center"/>
            <w:hideMark/>
          </w:tcPr>
          <w:p w:rsidR="00B15762" w:rsidRPr="00654115" w:rsidRDefault="00B15762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HITNI MEDICINSKI POSTUPCI: udžbenik za četvrti razred medicinske škole za zanimanje medicinska sestra opće njege/medicinski tehničar opće njege</w:t>
            </w:r>
          </w:p>
        </w:tc>
        <w:tc>
          <w:tcPr>
            <w:tcW w:w="0" w:type="auto"/>
            <w:vAlign w:val="center"/>
            <w:hideMark/>
          </w:tcPr>
          <w:p w:rsidR="00B15762" w:rsidRPr="00654115" w:rsidRDefault="00B15762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Danijela Paškov, Sandra Samo</w:t>
            </w:r>
            <w:r w:rsidR="003D18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ćanec</w:t>
            </w:r>
          </w:p>
        </w:tc>
        <w:tc>
          <w:tcPr>
            <w:tcW w:w="0" w:type="auto"/>
            <w:vAlign w:val="center"/>
            <w:hideMark/>
          </w:tcPr>
          <w:p w:rsidR="00B15762" w:rsidRPr="00654115" w:rsidRDefault="00B15762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MN</w:t>
            </w:r>
          </w:p>
        </w:tc>
      </w:tr>
      <w:tr w:rsidR="00B15762" w:rsidRPr="00654115" w:rsidTr="007C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762" w:rsidRPr="00654115" w:rsidRDefault="00B15762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15762" w:rsidRPr="00654115" w:rsidRDefault="00B15762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6363</w:t>
            </w:r>
          </w:p>
        </w:tc>
        <w:tc>
          <w:tcPr>
            <w:tcW w:w="0" w:type="auto"/>
            <w:vAlign w:val="center"/>
            <w:hideMark/>
          </w:tcPr>
          <w:p w:rsidR="00B15762" w:rsidRPr="00654115" w:rsidRDefault="00B15762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RADIOLOGIJA: udžbenik za četvrti razred medicinske škole za zanimanje medicinska sestra opće njege/medicinski tehničar opće njege</w:t>
            </w:r>
          </w:p>
        </w:tc>
        <w:tc>
          <w:tcPr>
            <w:tcW w:w="0" w:type="auto"/>
            <w:vAlign w:val="center"/>
            <w:hideMark/>
          </w:tcPr>
          <w:p w:rsidR="00B15762" w:rsidRPr="00654115" w:rsidRDefault="00B15762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Kristina Potočki, Maja Hrabak- Paar, Goran Pavliša</w:t>
            </w:r>
          </w:p>
        </w:tc>
        <w:tc>
          <w:tcPr>
            <w:tcW w:w="0" w:type="auto"/>
            <w:vAlign w:val="center"/>
            <w:hideMark/>
          </w:tcPr>
          <w:p w:rsidR="00B15762" w:rsidRPr="00654115" w:rsidRDefault="00B15762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MN</w:t>
            </w:r>
          </w:p>
        </w:tc>
      </w:tr>
      <w:tr w:rsidR="00B15762" w:rsidRPr="00654115" w:rsidTr="007C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762" w:rsidRPr="00654115" w:rsidRDefault="00B15762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15762" w:rsidRPr="00654115" w:rsidRDefault="00B15762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6360</w:t>
            </w:r>
          </w:p>
        </w:tc>
        <w:tc>
          <w:tcPr>
            <w:tcW w:w="0" w:type="auto"/>
            <w:vAlign w:val="center"/>
            <w:hideMark/>
          </w:tcPr>
          <w:p w:rsidR="00B15762" w:rsidRPr="00654115" w:rsidRDefault="00B15762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NAČELA ADMINISTRACIJE: udžbenik za četvrti razred medicinske škole za zanimanje medicinska sestra opće njege/medicinski tehničar opće njege</w:t>
            </w:r>
          </w:p>
        </w:tc>
        <w:tc>
          <w:tcPr>
            <w:tcW w:w="0" w:type="auto"/>
            <w:vAlign w:val="center"/>
            <w:hideMark/>
          </w:tcPr>
          <w:p w:rsidR="00B15762" w:rsidRPr="00654115" w:rsidRDefault="00B15762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Ivica Matić, Josipa Kern, Nikolina Matić</w:t>
            </w:r>
          </w:p>
        </w:tc>
        <w:tc>
          <w:tcPr>
            <w:tcW w:w="0" w:type="auto"/>
            <w:vAlign w:val="center"/>
            <w:hideMark/>
          </w:tcPr>
          <w:p w:rsidR="00B15762" w:rsidRPr="00654115" w:rsidRDefault="00B15762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9248F3" w:rsidRPr="00654115" w:rsidTr="009248F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F3" w:rsidRPr="00654115" w:rsidRDefault="009248F3" w:rsidP="001E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F3" w:rsidRPr="00654115" w:rsidRDefault="009248F3" w:rsidP="001E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PEDIJATRIJA SA ZDRAVSTVENOM NJEGOM DJETETA : udžbenik za 3. i 4. </w:t>
            </w: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razred srednje medicinske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F3" w:rsidRPr="00654115" w:rsidRDefault="009248F3" w:rsidP="001E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Ružica Ilić, Ivan Malčić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F3" w:rsidRPr="00654115" w:rsidRDefault="009248F3" w:rsidP="001E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C6687E" w:rsidRPr="00C6687E" w:rsidTr="009248F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7E" w:rsidRPr="00C6687E" w:rsidRDefault="00C6687E" w:rsidP="001E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C6687E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7697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7E" w:rsidRPr="00C6687E" w:rsidRDefault="00C6687E" w:rsidP="00C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  <w:r w:rsidRPr="00C6687E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ZDRAVSTVENA NJEGA – SPECIJALNA : udžbenik u četvrtom razredu medicinske škole za zanimanje medicinska sestra opće njege / medicinski tehničar opće njege s dodatnim digitalnim sadržajima</w:t>
            </w:r>
          </w:p>
          <w:p w:rsidR="00C6687E" w:rsidRPr="00C6687E" w:rsidRDefault="00C6687E" w:rsidP="00C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</w:p>
          <w:p w:rsidR="00C6687E" w:rsidRPr="00C6687E" w:rsidRDefault="00C6687E" w:rsidP="00C01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7E" w:rsidRPr="00C6687E" w:rsidRDefault="00C6687E" w:rsidP="00C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  <w:r w:rsidRPr="00C6687E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 xml:space="preserve">Ljiljana Broz, Maja </w:t>
            </w:r>
            <w:proofErr w:type="spellStart"/>
            <w:r w:rsidRPr="00C6687E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Budisavljević</w:t>
            </w:r>
            <w:proofErr w:type="spellEnd"/>
            <w:r w:rsidRPr="00C6687E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 xml:space="preserve">, Sanda </w:t>
            </w:r>
            <w:proofErr w:type="spellStart"/>
            <w:r w:rsidRPr="00C6687E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Franković</w:t>
            </w:r>
            <w:proofErr w:type="spellEnd"/>
            <w:r w:rsidRPr="00C6687E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 xml:space="preserve">, Teodora </w:t>
            </w:r>
            <w:proofErr w:type="spellStart"/>
            <w:r w:rsidRPr="00C6687E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Not</w:t>
            </w:r>
            <w:proofErr w:type="spellEnd"/>
            <w:r w:rsidRPr="00C6687E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 xml:space="preserve">, Jasna </w:t>
            </w:r>
            <w:proofErr w:type="spellStart"/>
            <w:r w:rsidRPr="00C6687E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Ivasić</w:t>
            </w:r>
            <w:proofErr w:type="spellEnd"/>
          </w:p>
          <w:p w:rsidR="00C6687E" w:rsidRPr="00C6687E" w:rsidRDefault="00C6687E" w:rsidP="00C01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7E" w:rsidRPr="00C6687E" w:rsidRDefault="00C6687E" w:rsidP="001E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  <w:r w:rsidRPr="00C6687E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ŠK</w:t>
            </w:r>
          </w:p>
        </w:tc>
      </w:tr>
      <w:tr w:rsidR="00C6687E" w:rsidRPr="00C6687E" w:rsidTr="009248F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7E" w:rsidRPr="00C6687E" w:rsidRDefault="00C6687E" w:rsidP="001E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7368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7E" w:rsidRPr="00C6687E" w:rsidRDefault="00C6687E" w:rsidP="00C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  <w:r w:rsidRPr="00C6687E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SOCIJALNO I ZDRAVSTVENO ZAKONODAVSTVO I PRAVNI ASPEKTI SKRBI</w:t>
            </w:r>
            <w:r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 xml:space="preserve"> : </w:t>
            </w:r>
            <w:r w:rsidRPr="00C6687E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udžbenik za četvrti razred medicinske škole za zanimanje medicinska sestra opće njege / medicinski tehničar opće njege</w:t>
            </w:r>
          </w:p>
          <w:p w:rsidR="00C6687E" w:rsidRPr="00C6687E" w:rsidRDefault="00C6687E" w:rsidP="00C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7E" w:rsidRPr="00C6687E" w:rsidRDefault="00C6687E" w:rsidP="00C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  <w:r w:rsidRPr="00C6687E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 xml:space="preserve">Ina </w:t>
            </w:r>
            <w:proofErr w:type="spellStart"/>
            <w:r w:rsidRPr="00C6687E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Stašević</w:t>
            </w:r>
            <w:proofErr w:type="spellEnd"/>
            <w:r w:rsidRPr="00C6687E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 xml:space="preserve">, Darko </w:t>
            </w:r>
            <w:proofErr w:type="spellStart"/>
            <w:r w:rsidRPr="00C6687E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Ropac</w:t>
            </w:r>
            <w:proofErr w:type="spellEnd"/>
          </w:p>
          <w:p w:rsidR="00C6687E" w:rsidRPr="00C6687E" w:rsidRDefault="00C6687E" w:rsidP="00C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7E" w:rsidRPr="00C6687E" w:rsidRDefault="00C6687E" w:rsidP="001E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MN</w:t>
            </w:r>
          </w:p>
        </w:tc>
      </w:tr>
    </w:tbl>
    <w:p w:rsidR="00B70220" w:rsidRDefault="00B70220" w:rsidP="00654115"/>
    <w:sectPr w:rsidR="00B70220" w:rsidSect="007C3C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F0B"/>
    <w:rsid w:val="00136DE0"/>
    <w:rsid w:val="003D181A"/>
    <w:rsid w:val="003E1A17"/>
    <w:rsid w:val="0044446E"/>
    <w:rsid w:val="00484C7A"/>
    <w:rsid w:val="004C33EB"/>
    <w:rsid w:val="00654115"/>
    <w:rsid w:val="006666FB"/>
    <w:rsid w:val="006B3C0D"/>
    <w:rsid w:val="007B3B93"/>
    <w:rsid w:val="007C3C1B"/>
    <w:rsid w:val="00803015"/>
    <w:rsid w:val="00811B98"/>
    <w:rsid w:val="009248F3"/>
    <w:rsid w:val="00A00E4A"/>
    <w:rsid w:val="00A1316B"/>
    <w:rsid w:val="00A60083"/>
    <w:rsid w:val="00A6730B"/>
    <w:rsid w:val="00AA67BA"/>
    <w:rsid w:val="00B15762"/>
    <w:rsid w:val="00B70220"/>
    <w:rsid w:val="00C01BDB"/>
    <w:rsid w:val="00C6687E"/>
    <w:rsid w:val="00DE5F0B"/>
    <w:rsid w:val="00E732CA"/>
    <w:rsid w:val="00F6311A"/>
    <w:rsid w:val="00F8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32D4"/>
  <w15:docId w15:val="{7EE8FE1C-D704-49D6-A0FB-41E6EDCD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A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C3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3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27</cp:revision>
  <cp:lastPrinted>2014-05-30T07:21:00Z</cp:lastPrinted>
  <dcterms:created xsi:type="dcterms:W3CDTF">2014-05-30T07:20:00Z</dcterms:created>
  <dcterms:modified xsi:type="dcterms:W3CDTF">2021-06-30T08:29:00Z</dcterms:modified>
</cp:coreProperties>
</file>